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备案时间：202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日</w:t>
      </w:r>
    </w:p>
    <w:tbl>
      <w:tblPr>
        <w:tblStyle w:val="5"/>
        <w:tblW w:w="9385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2805"/>
        <w:gridCol w:w="5226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网络销售类型</w:t>
            </w:r>
          </w:p>
        </w:tc>
        <w:tc>
          <w:tcPr>
            <w:tcW w:w="8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3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枣庄立健药店连锁有限公司薛城二十三店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住  所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</w:rPr>
              <w:t>山东省枣庄市薛城区燕山路3-8号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经营场所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</w:rPr>
              <w:t>山东省枣庄市薛城区燕山路3-8号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库房地址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主体业态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经营备案凭证编号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鲁枣食药监械经营备20170357号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经营范围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（6822-1角膜接触镜及护理用液除外），6823，6824，6825,6826，6827，6828，6830，6831，6832,6833,6834,6840临床检验分析仪器（体外诊断试剂除外），6840诊断试剂（诊断试剂不需低温冷藏运输贮存），6841，6845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Ⅱ类：01，02，03(03-13除外)，04，05，06，07，08，09，10，11，14，15，16（16-06、16-07除外），17（17-08除外），18（18-06除外）,19（19-01-07除外），20，21，22※※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络交易服务第三方平台信息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医疗器械网络交易服务第三方平台名称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北京三快科技有限公司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上海拉扎斯信息科技有限公司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北京京东世纪贸易有限公司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浙江淘宝网络有限公司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上海格物致品网络科技有限公司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（沪）网械平台备字（2022）第00002号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399071A"/>
    <w:rsid w:val="039E4D7D"/>
    <w:rsid w:val="044A3604"/>
    <w:rsid w:val="05EC748B"/>
    <w:rsid w:val="065B7234"/>
    <w:rsid w:val="06EB41A5"/>
    <w:rsid w:val="071A2E14"/>
    <w:rsid w:val="08236C91"/>
    <w:rsid w:val="09F212C7"/>
    <w:rsid w:val="0AD87FA6"/>
    <w:rsid w:val="0B8D4528"/>
    <w:rsid w:val="0B910174"/>
    <w:rsid w:val="0BF97B0A"/>
    <w:rsid w:val="0FE17049"/>
    <w:rsid w:val="0FEF5D1C"/>
    <w:rsid w:val="103E3692"/>
    <w:rsid w:val="10784E67"/>
    <w:rsid w:val="117077A7"/>
    <w:rsid w:val="11BE7FCD"/>
    <w:rsid w:val="12515999"/>
    <w:rsid w:val="1281267B"/>
    <w:rsid w:val="145C0DD6"/>
    <w:rsid w:val="16050BC5"/>
    <w:rsid w:val="16151C7A"/>
    <w:rsid w:val="179802F4"/>
    <w:rsid w:val="17A33921"/>
    <w:rsid w:val="1A6F5421"/>
    <w:rsid w:val="1B036F9D"/>
    <w:rsid w:val="1B58058F"/>
    <w:rsid w:val="1BDF6B76"/>
    <w:rsid w:val="1C80028B"/>
    <w:rsid w:val="1CDE76A5"/>
    <w:rsid w:val="1D4A10CA"/>
    <w:rsid w:val="1DA014D7"/>
    <w:rsid w:val="1DD20C4D"/>
    <w:rsid w:val="1E0C06DC"/>
    <w:rsid w:val="1E5E752B"/>
    <w:rsid w:val="1F746245"/>
    <w:rsid w:val="1FBC09B0"/>
    <w:rsid w:val="21F939AE"/>
    <w:rsid w:val="227569AA"/>
    <w:rsid w:val="228B3DA0"/>
    <w:rsid w:val="22AB7FB3"/>
    <w:rsid w:val="22CE5A6F"/>
    <w:rsid w:val="22EC3C35"/>
    <w:rsid w:val="23960DBA"/>
    <w:rsid w:val="24B50AAC"/>
    <w:rsid w:val="251C76EF"/>
    <w:rsid w:val="251F2D8C"/>
    <w:rsid w:val="26AB77DB"/>
    <w:rsid w:val="278546F4"/>
    <w:rsid w:val="27EE5AD0"/>
    <w:rsid w:val="27F405DF"/>
    <w:rsid w:val="284C32BD"/>
    <w:rsid w:val="294302FD"/>
    <w:rsid w:val="29B6763D"/>
    <w:rsid w:val="29CD439F"/>
    <w:rsid w:val="2BE32869"/>
    <w:rsid w:val="2C111884"/>
    <w:rsid w:val="2CDE67F4"/>
    <w:rsid w:val="2E0D378C"/>
    <w:rsid w:val="2E154054"/>
    <w:rsid w:val="2E867040"/>
    <w:rsid w:val="2EB17FEB"/>
    <w:rsid w:val="2EFF3E4D"/>
    <w:rsid w:val="2F502DC3"/>
    <w:rsid w:val="2FE11968"/>
    <w:rsid w:val="2FE6787E"/>
    <w:rsid w:val="30614A17"/>
    <w:rsid w:val="306A3830"/>
    <w:rsid w:val="324E2DF8"/>
    <w:rsid w:val="32B85E5D"/>
    <w:rsid w:val="3423180F"/>
    <w:rsid w:val="34597D5F"/>
    <w:rsid w:val="34955CC3"/>
    <w:rsid w:val="36754020"/>
    <w:rsid w:val="398F441E"/>
    <w:rsid w:val="3AD92AFE"/>
    <w:rsid w:val="3AE11051"/>
    <w:rsid w:val="3B1857F5"/>
    <w:rsid w:val="3B5C0BB6"/>
    <w:rsid w:val="3BFA590E"/>
    <w:rsid w:val="3CF71E87"/>
    <w:rsid w:val="3E40530D"/>
    <w:rsid w:val="3F231C2E"/>
    <w:rsid w:val="4104439B"/>
    <w:rsid w:val="41731CE0"/>
    <w:rsid w:val="42EE483C"/>
    <w:rsid w:val="44165CE3"/>
    <w:rsid w:val="449605A9"/>
    <w:rsid w:val="45A447B5"/>
    <w:rsid w:val="45EA26CD"/>
    <w:rsid w:val="46F84637"/>
    <w:rsid w:val="470D5236"/>
    <w:rsid w:val="47B81EE4"/>
    <w:rsid w:val="4939664A"/>
    <w:rsid w:val="4B141254"/>
    <w:rsid w:val="4B1E26C8"/>
    <w:rsid w:val="4C355ED1"/>
    <w:rsid w:val="4C7D1388"/>
    <w:rsid w:val="4CDE597A"/>
    <w:rsid w:val="4DAC673F"/>
    <w:rsid w:val="4DC71BA1"/>
    <w:rsid w:val="4E4D24E4"/>
    <w:rsid w:val="4E551F5E"/>
    <w:rsid w:val="4FB70192"/>
    <w:rsid w:val="4FF113AE"/>
    <w:rsid w:val="5019366F"/>
    <w:rsid w:val="50792EE1"/>
    <w:rsid w:val="51507822"/>
    <w:rsid w:val="51536101"/>
    <w:rsid w:val="51567798"/>
    <w:rsid w:val="52C310A6"/>
    <w:rsid w:val="52C34663"/>
    <w:rsid w:val="53A436DC"/>
    <w:rsid w:val="53B6230A"/>
    <w:rsid w:val="547C781F"/>
    <w:rsid w:val="5557546E"/>
    <w:rsid w:val="55B57008"/>
    <w:rsid w:val="567109AB"/>
    <w:rsid w:val="5782011C"/>
    <w:rsid w:val="58AA6B51"/>
    <w:rsid w:val="59387BE1"/>
    <w:rsid w:val="5A09637F"/>
    <w:rsid w:val="5ABF575D"/>
    <w:rsid w:val="5B846B1D"/>
    <w:rsid w:val="5B8871CD"/>
    <w:rsid w:val="5BA51D88"/>
    <w:rsid w:val="5BB10F5E"/>
    <w:rsid w:val="5CC9101B"/>
    <w:rsid w:val="5D2005F6"/>
    <w:rsid w:val="5D3A4279"/>
    <w:rsid w:val="5DBC2F0A"/>
    <w:rsid w:val="5E7D1389"/>
    <w:rsid w:val="5EA9083F"/>
    <w:rsid w:val="5ED532CE"/>
    <w:rsid w:val="601C3A42"/>
    <w:rsid w:val="611A15BD"/>
    <w:rsid w:val="615F5D8E"/>
    <w:rsid w:val="61621E3A"/>
    <w:rsid w:val="61AA2A71"/>
    <w:rsid w:val="62E502FF"/>
    <w:rsid w:val="637F38D1"/>
    <w:rsid w:val="642A0B92"/>
    <w:rsid w:val="65685987"/>
    <w:rsid w:val="659C3850"/>
    <w:rsid w:val="661C258E"/>
    <w:rsid w:val="66CD1918"/>
    <w:rsid w:val="68EE1FF3"/>
    <w:rsid w:val="69A1636E"/>
    <w:rsid w:val="6A1C197A"/>
    <w:rsid w:val="6B6E53C2"/>
    <w:rsid w:val="6BCB049A"/>
    <w:rsid w:val="6C747B0C"/>
    <w:rsid w:val="6CE272DB"/>
    <w:rsid w:val="6EDA16E3"/>
    <w:rsid w:val="6FE412D4"/>
    <w:rsid w:val="712526A2"/>
    <w:rsid w:val="7193260B"/>
    <w:rsid w:val="72074D7C"/>
    <w:rsid w:val="72491A77"/>
    <w:rsid w:val="724C3314"/>
    <w:rsid w:val="72BC310C"/>
    <w:rsid w:val="73C852A6"/>
    <w:rsid w:val="73DF71BC"/>
    <w:rsid w:val="74C220FE"/>
    <w:rsid w:val="75104833"/>
    <w:rsid w:val="766A71D7"/>
    <w:rsid w:val="79846C95"/>
    <w:rsid w:val="79890943"/>
    <w:rsid w:val="79C514A2"/>
    <w:rsid w:val="7A907046"/>
    <w:rsid w:val="7BFA34B6"/>
    <w:rsid w:val="7BFF698A"/>
    <w:rsid w:val="7F725FA7"/>
    <w:rsid w:val="7F9B7307"/>
    <w:rsid w:val="7FB42742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437</Words>
  <Characters>609</Characters>
  <Lines>5</Lines>
  <Paragraphs>1</Paragraphs>
  <TotalTime>0</TotalTime>
  <ScaleCrop>false</ScaleCrop>
  <LinksUpToDate>false</LinksUpToDate>
  <CharactersWithSpaces>618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2023-12-20T02:18:22Z</cp:lastPrinted>
  <dcterms:modified xsi:type="dcterms:W3CDTF">2023-12-20T02:19:17Z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4DF611621FC142AD94BFE01D92DB4713_13</vt:lpwstr>
  </property>
  <property fmtid="{D5CDD505-2E9C-101B-9397-08002B2CF9AE}" pid="4" name="commondata">
    <vt:lpwstr>eyJoZGlkIjoiNDkyNzQ2NzA4YjZmN2VlYjQ5MjlmN2Y3OGM2OTM1OTEifQ==</vt:lpwstr>
  </property>
</Properties>
</file>